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451D4" w14:textId="77777777" w:rsidR="00BA0389" w:rsidRDefault="005779B4" w:rsidP="005529C8">
      <w:pPr>
        <w:jc w:val="center"/>
        <w:rPr>
          <w:b/>
        </w:rPr>
      </w:pPr>
      <w:r w:rsidRPr="00B25E7C">
        <w:rPr>
          <w:b/>
        </w:rPr>
        <w:t>BERKELEY COUNTY MEALS ON WHEELS</w:t>
      </w:r>
    </w:p>
    <w:p w14:paraId="50DF0CB3" w14:textId="4BADE26D" w:rsidR="005779B4" w:rsidRDefault="005529C8" w:rsidP="005529C8">
      <w:pPr>
        <w:jc w:val="center"/>
        <w:rPr>
          <w:b/>
        </w:rPr>
      </w:pPr>
      <w:r>
        <w:rPr>
          <w:b/>
        </w:rPr>
        <w:t xml:space="preserve"> </w:t>
      </w:r>
      <w:r w:rsidR="005779B4" w:rsidRPr="00B25E7C">
        <w:rPr>
          <w:b/>
        </w:rPr>
        <w:t>DRIVER GUIDELINES</w:t>
      </w:r>
    </w:p>
    <w:p w14:paraId="7D30B420" w14:textId="36A2BE25" w:rsidR="00C97933" w:rsidRDefault="00C97933" w:rsidP="009862A2">
      <w:pPr>
        <w:spacing w:after="0"/>
        <w:jc w:val="center"/>
        <w:rPr>
          <w:b/>
        </w:rPr>
      </w:pPr>
      <w:r>
        <w:rPr>
          <w:b/>
        </w:rPr>
        <w:t>116 E. King Street</w:t>
      </w:r>
    </w:p>
    <w:p w14:paraId="1C656D62" w14:textId="4045674E" w:rsidR="00C97933" w:rsidRDefault="00C97933" w:rsidP="009862A2">
      <w:pPr>
        <w:spacing w:after="0"/>
        <w:jc w:val="center"/>
        <w:rPr>
          <w:b/>
        </w:rPr>
      </w:pPr>
      <w:r>
        <w:rPr>
          <w:b/>
        </w:rPr>
        <w:t>Martinsburg, WV  25401</w:t>
      </w:r>
    </w:p>
    <w:p w14:paraId="4198E67D" w14:textId="21CF2A5F" w:rsidR="009862A2" w:rsidRDefault="009862A2" w:rsidP="009862A2">
      <w:pPr>
        <w:spacing w:after="0"/>
        <w:jc w:val="center"/>
        <w:rPr>
          <w:b/>
        </w:rPr>
      </w:pPr>
    </w:p>
    <w:p w14:paraId="5FEF20DE" w14:textId="17DD7865" w:rsidR="00EC2EB5" w:rsidRDefault="00EC2EB5" w:rsidP="00EC2EB5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AE50F4A" wp14:editId="773E6881">
            <wp:extent cx="1085850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 MOW Logo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07B82" w14:textId="77777777" w:rsidR="00EC2EB5" w:rsidRDefault="00EC2EB5" w:rsidP="00EC2EB5">
      <w:pPr>
        <w:spacing w:after="0"/>
        <w:jc w:val="center"/>
        <w:rPr>
          <w:b/>
        </w:rPr>
      </w:pPr>
    </w:p>
    <w:p w14:paraId="239933A3" w14:textId="1A1FE83C" w:rsidR="009862A2" w:rsidRDefault="00EC2EB5" w:rsidP="00EC2EB5">
      <w:pPr>
        <w:spacing w:after="0"/>
        <w:rPr>
          <w:b/>
        </w:rPr>
      </w:pPr>
      <w:r w:rsidRPr="00C97933">
        <w:rPr>
          <w:sz w:val="24"/>
        </w:rPr>
        <w:t xml:space="preserve">Our office hours are Monday-Friday 8 am – 12:00 noon. </w:t>
      </w:r>
      <w:r>
        <w:rPr>
          <w:sz w:val="24"/>
        </w:rPr>
        <w:t xml:space="preserve">Office </w:t>
      </w:r>
      <w:r w:rsidRPr="00C97933">
        <w:rPr>
          <w:b/>
          <w:sz w:val="24"/>
        </w:rPr>
        <w:t xml:space="preserve">304-263-6622. </w:t>
      </w:r>
      <w:r w:rsidRPr="00C97933">
        <w:rPr>
          <w:sz w:val="24"/>
        </w:rPr>
        <w:t xml:space="preserve">Our Program Manager, Dianne Waldron’s </w:t>
      </w:r>
      <w:r w:rsidR="007B3EA8">
        <w:rPr>
          <w:sz w:val="24"/>
        </w:rPr>
        <w:t xml:space="preserve">cell </w:t>
      </w:r>
      <w:r w:rsidRPr="00C97933">
        <w:rPr>
          <w:sz w:val="24"/>
        </w:rPr>
        <w:t xml:space="preserve">phone number is </w:t>
      </w:r>
      <w:r w:rsidRPr="00C97933">
        <w:rPr>
          <w:b/>
          <w:sz w:val="24"/>
        </w:rPr>
        <w:t>912-536-3395</w:t>
      </w:r>
      <w:r w:rsidRPr="00C97933">
        <w:rPr>
          <w:sz w:val="24"/>
        </w:rPr>
        <w:t xml:space="preserve">. The Program Manager’s office is in the back hall in the east end of the building. </w:t>
      </w:r>
      <w:r>
        <w:rPr>
          <w:sz w:val="24"/>
        </w:rPr>
        <w:t>Please feel free to contact the office with any questions or concerns.</w:t>
      </w:r>
    </w:p>
    <w:p w14:paraId="11173266" w14:textId="77777777" w:rsidR="00EC2EB5" w:rsidRPr="00B25E7C" w:rsidRDefault="00EC2EB5" w:rsidP="00EC2EB5">
      <w:pPr>
        <w:spacing w:after="0"/>
        <w:rPr>
          <w:b/>
        </w:rPr>
      </w:pPr>
    </w:p>
    <w:p w14:paraId="7BA5F81C" w14:textId="248D23A0" w:rsidR="005779B4" w:rsidRPr="00C97933" w:rsidRDefault="005779B4" w:rsidP="005779B4">
      <w:pPr>
        <w:rPr>
          <w:sz w:val="24"/>
        </w:rPr>
      </w:pPr>
      <w:r w:rsidRPr="00C97933">
        <w:rPr>
          <w:sz w:val="24"/>
        </w:rPr>
        <w:t xml:space="preserve">You </w:t>
      </w:r>
      <w:r w:rsidR="005529C8" w:rsidRPr="00C97933">
        <w:rPr>
          <w:sz w:val="24"/>
        </w:rPr>
        <w:t>will be assigned</w:t>
      </w:r>
      <w:r w:rsidRPr="00C97933">
        <w:rPr>
          <w:sz w:val="24"/>
        </w:rPr>
        <w:t xml:space="preserve"> a specific route for a specific day of the month.  You will be responsible for that route and that day.  We know there will be times when you will be unable to deliver. We </w:t>
      </w:r>
      <w:r w:rsidR="004648A7" w:rsidRPr="00C97933">
        <w:rPr>
          <w:sz w:val="24"/>
        </w:rPr>
        <w:t>would appreciate</w:t>
      </w:r>
      <w:r w:rsidRPr="00C97933">
        <w:rPr>
          <w:sz w:val="24"/>
        </w:rPr>
        <w:t xml:space="preserve"> notification </w:t>
      </w:r>
      <w:r w:rsidRPr="009862A2">
        <w:rPr>
          <w:sz w:val="24"/>
          <w:u w:val="single"/>
        </w:rPr>
        <w:t>in advance</w:t>
      </w:r>
      <w:r w:rsidRPr="00C97933">
        <w:rPr>
          <w:sz w:val="24"/>
        </w:rPr>
        <w:t xml:space="preserve"> so that we will have time to find a substitute.</w:t>
      </w:r>
      <w:r w:rsidR="005529C8" w:rsidRPr="00C97933">
        <w:rPr>
          <w:sz w:val="24"/>
        </w:rPr>
        <w:t xml:space="preserve"> </w:t>
      </w:r>
      <w:r w:rsidR="00C97933">
        <w:rPr>
          <w:sz w:val="24"/>
        </w:rPr>
        <w:t>You will be trained by an experienced driver so that you are comfortable on your assigned route.</w:t>
      </w:r>
      <w:r w:rsidR="009862A2" w:rsidRPr="009862A2">
        <w:rPr>
          <w:sz w:val="24"/>
        </w:rPr>
        <w:t xml:space="preserve"> </w:t>
      </w:r>
      <w:r w:rsidR="009862A2" w:rsidRPr="00C97933">
        <w:rPr>
          <w:sz w:val="24"/>
        </w:rPr>
        <w:t>You will drive your own vehicle and use your own gasoline.</w:t>
      </w:r>
      <w:r w:rsidR="009862A2">
        <w:rPr>
          <w:sz w:val="24"/>
        </w:rPr>
        <w:t xml:space="preserve">  </w:t>
      </w:r>
    </w:p>
    <w:p w14:paraId="292C43EF" w14:textId="69C2F1B3" w:rsidR="00712F53" w:rsidRPr="00C97933" w:rsidRDefault="00C97933" w:rsidP="005779B4">
      <w:pPr>
        <w:rPr>
          <w:sz w:val="24"/>
        </w:rPr>
      </w:pPr>
      <w:r>
        <w:rPr>
          <w:sz w:val="24"/>
        </w:rPr>
        <w:t>Your safety is important to us.</w:t>
      </w:r>
      <w:r w:rsidR="00FF003D">
        <w:rPr>
          <w:sz w:val="24"/>
        </w:rPr>
        <w:t xml:space="preserve"> It is helpful if you have a cell phone so you can call the office during your route if necessary and/or the office can call you when instances</w:t>
      </w:r>
      <w:r w:rsidR="00974C12">
        <w:rPr>
          <w:sz w:val="24"/>
        </w:rPr>
        <w:t xml:space="preserve"> may</w:t>
      </w:r>
      <w:r w:rsidR="00FF003D">
        <w:rPr>
          <w:sz w:val="24"/>
        </w:rPr>
        <w:t xml:space="preserve"> occur.</w:t>
      </w:r>
    </w:p>
    <w:p w14:paraId="2236E1BF" w14:textId="06F35FCD" w:rsidR="00712F53" w:rsidRPr="009862A2" w:rsidRDefault="00712F53" w:rsidP="005779B4">
      <w:pPr>
        <w:rPr>
          <w:sz w:val="24"/>
          <w:u w:val="single"/>
        </w:rPr>
      </w:pPr>
      <w:r w:rsidRPr="00C97933">
        <w:rPr>
          <w:sz w:val="24"/>
        </w:rPr>
        <w:t xml:space="preserve">Unless otherwise notified, we begin packing hot trays and sending </w:t>
      </w:r>
      <w:r w:rsidR="00816932" w:rsidRPr="00C97933">
        <w:rPr>
          <w:sz w:val="24"/>
        </w:rPr>
        <w:t>drivers</w:t>
      </w:r>
      <w:r w:rsidRPr="00C97933">
        <w:rPr>
          <w:sz w:val="24"/>
        </w:rPr>
        <w:t xml:space="preserve"> out on routes with the two-part meals (hot and cold) at 10:</w:t>
      </w:r>
      <w:r w:rsidR="00BA0389">
        <w:rPr>
          <w:sz w:val="24"/>
        </w:rPr>
        <w:t>15</w:t>
      </w:r>
      <w:r w:rsidRPr="00C97933">
        <w:rPr>
          <w:sz w:val="24"/>
        </w:rPr>
        <w:t>am</w:t>
      </w:r>
      <w:r w:rsidR="00C97933">
        <w:rPr>
          <w:sz w:val="24"/>
        </w:rPr>
        <w:t xml:space="preserve"> Monday through </w:t>
      </w:r>
      <w:r w:rsidR="00BA0389">
        <w:rPr>
          <w:sz w:val="24"/>
        </w:rPr>
        <w:t>Thurs</w:t>
      </w:r>
      <w:r w:rsidR="00D563F5">
        <w:rPr>
          <w:sz w:val="24"/>
        </w:rPr>
        <w:t>. and 10:00 am on Friday.</w:t>
      </w:r>
      <w:r w:rsidRPr="00C97933">
        <w:rPr>
          <w:sz w:val="24"/>
        </w:rPr>
        <w:t xml:space="preserve">  Drivers should arrive </w:t>
      </w:r>
      <w:r w:rsidR="00EC2EB5">
        <w:rPr>
          <w:sz w:val="24"/>
        </w:rPr>
        <w:t xml:space="preserve">no later than </w:t>
      </w:r>
      <w:r w:rsidR="00D563F5">
        <w:rPr>
          <w:sz w:val="24"/>
        </w:rPr>
        <w:t>9:45</w:t>
      </w:r>
      <w:r w:rsidR="00EC2EB5">
        <w:rPr>
          <w:sz w:val="24"/>
        </w:rPr>
        <w:t xml:space="preserve"> </w:t>
      </w:r>
      <w:r w:rsidRPr="00C97933">
        <w:rPr>
          <w:sz w:val="24"/>
        </w:rPr>
        <w:t xml:space="preserve">in time to check route lists (driver books will be on the table) and receive special instructions.  </w:t>
      </w:r>
      <w:r w:rsidR="005529C8" w:rsidRPr="009862A2">
        <w:rPr>
          <w:sz w:val="24"/>
          <w:u w:val="single"/>
        </w:rPr>
        <w:t xml:space="preserve">It is imperative that you check the </w:t>
      </w:r>
      <w:r w:rsidR="004648A7" w:rsidRPr="009862A2">
        <w:rPr>
          <w:sz w:val="24"/>
          <w:u w:val="single"/>
        </w:rPr>
        <w:t>driver’s</w:t>
      </w:r>
      <w:r w:rsidR="005529C8" w:rsidRPr="009862A2">
        <w:rPr>
          <w:sz w:val="24"/>
          <w:u w:val="single"/>
        </w:rPr>
        <w:t xml:space="preserve"> book each time you drive as changes occur frequently.</w:t>
      </w:r>
      <w:r w:rsidR="00C97933" w:rsidRPr="009862A2">
        <w:rPr>
          <w:sz w:val="24"/>
          <w:u w:val="single"/>
        </w:rPr>
        <w:t xml:space="preserve"> Specific instructions need to be followed.</w:t>
      </w:r>
    </w:p>
    <w:p w14:paraId="598555F0" w14:textId="18C12DAC" w:rsidR="00EC2EB5" w:rsidRDefault="00EC2EB5" w:rsidP="00712F53">
      <w:pPr>
        <w:rPr>
          <w:sz w:val="24"/>
        </w:rPr>
      </w:pPr>
    </w:p>
    <w:p w14:paraId="4601E5C4" w14:textId="77777777" w:rsidR="00935640" w:rsidRDefault="00935640" w:rsidP="00712F53">
      <w:pPr>
        <w:rPr>
          <w:sz w:val="24"/>
        </w:rPr>
      </w:pPr>
    </w:p>
    <w:p w14:paraId="16C50278" w14:textId="075CE8F7" w:rsidR="00790A0A" w:rsidRDefault="00EC2EB5" w:rsidP="00712F53">
      <w:pPr>
        <w:rPr>
          <w:sz w:val="24"/>
        </w:rPr>
      </w:pPr>
      <w:r>
        <w:rPr>
          <w:sz w:val="24"/>
        </w:rPr>
        <w:t xml:space="preserve">As soon as you arrive, please sign </w:t>
      </w:r>
      <w:r w:rsidR="000B4A82">
        <w:rPr>
          <w:sz w:val="24"/>
        </w:rPr>
        <w:t>your</w:t>
      </w:r>
      <w:r w:rsidR="00935640">
        <w:rPr>
          <w:sz w:val="24"/>
        </w:rPr>
        <w:t xml:space="preserve"> </w:t>
      </w:r>
      <w:r w:rsidR="00712F53" w:rsidRPr="00C97933">
        <w:rPr>
          <w:sz w:val="24"/>
        </w:rPr>
        <w:t xml:space="preserve">name </w:t>
      </w:r>
      <w:r w:rsidR="003E0420">
        <w:rPr>
          <w:sz w:val="24"/>
        </w:rPr>
        <w:t>by the</w:t>
      </w:r>
      <w:r w:rsidR="00A801B5">
        <w:rPr>
          <w:sz w:val="24"/>
        </w:rPr>
        <w:t xml:space="preserve"> route</w:t>
      </w:r>
      <w:r w:rsidR="00712F53" w:rsidRPr="00C97933">
        <w:rPr>
          <w:sz w:val="24"/>
        </w:rPr>
        <w:t xml:space="preserve"> </w:t>
      </w:r>
      <w:r w:rsidR="0077746A">
        <w:rPr>
          <w:sz w:val="24"/>
        </w:rPr>
        <w:t xml:space="preserve"># </w:t>
      </w:r>
      <w:r w:rsidR="00A912DF">
        <w:rPr>
          <w:sz w:val="24"/>
        </w:rPr>
        <w:t xml:space="preserve">you drive </w:t>
      </w:r>
      <w:r w:rsidR="00712F53" w:rsidRPr="00C97933">
        <w:rPr>
          <w:sz w:val="24"/>
        </w:rPr>
        <w:t xml:space="preserve">on </w:t>
      </w:r>
      <w:r w:rsidR="00A801B5">
        <w:rPr>
          <w:sz w:val="24"/>
        </w:rPr>
        <w:t xml:space="preserve">the </w:t>
      </w:r>
      <w:r w:rsidR="00712F53" w:rsidRPr="00C97933">
        <w:rPr>
          <w:sz w:val="24"/>
        </w:rPr>
        <w:t xml:space="preserve">sign-in sheet on “driver’s table”. </w:t>
      </w:r>
      <w:r w:rsidR="004054A1">
        <w:rPr>
          <w:sz w:val="24"/>
        </w:rPr>
        <w:t xml:space="preserve"> You will be called by the head cook when it’s your turn to </w:t>
      </w:r>
      <w:r w:rsidR="002178E3">
        <w:rPr>
          <w:sz w:val="24"/>
        </w:rPr>
        <w:t>retrieve your hot meals.</w:t>
      </w:r>
    </w:p>
    <w:p w14:paraId="2E7F1F86" w14:textId="59523FC0" w:rsidR="00712F53" w:rsidRPr="00935640" w:rsidRDefault="00712F53" w:rsidP="00712F53">
      <w:pPr>
        <w:rPr>
          <w:sz w:val="24"/>
        </w:rPr>
      </w:pPr>
      <w:r w:rsidRPr="00C97933">
        <w:rPr>
          <w:sz w:val="24"/>
        </w:rPr>
        <w:t xml:space="preserve">If the driver has questions or concerns once they have read the driver book, please ask </w:t>
      </w:r>
      <w:r w:rsidRPr="00C97933">
        <w:rPr>
          <w:color w:val="FF0000"/>
          <w:sz w:val="24"/>
        </w:rPr>
        <w:t xml:space="preserve">BEFORE </w:t>
      </w:r>
      <w:r w:rsidRPr="00C97933">
        <w:rPr>
          <w:sz w:val="24"/>
        </w:rPr>
        <w:t xml:space="preserve">leaving on the route. Either copy client’s names and directions or take Driver book with you on the route – </w:t>
      </w:r>
      <w:r w:rsidRPr="00FF003D">
        <w:rPr>
          <w:rFonts w:ascii="Cambria Math" w:hAnsi="Cambria Math"/>
          <w:b/>
          <w:color w:val="FF0000"/>
          <w:sz w:val="24"/>
        </w:rPr>
        <w:t>TAKING CARE TO</w:t>
      </w:r>
      <w:r w:rsidRPr="00FF003D">
        <w:rPr>
          <w:b/>
          <w:color w:val="FF0000"/>
          <w:sz w:val="24"/>
        </w:rPr>
        <w:t xml:space="preserve"> </w:t>
      </w:r>
      <w:r w:rsidRPr="00FF003D">
        <w:rPr>
          <w:rFonts w:ascii="Cambria Math" w:hAnsi="Cambria Math"/>
          <w:b/>
          <w:color w:val="FF0000"/>
          <w:sz w:val="24"/>
        </w:rPr>
        <w:t>RETURN IT THE SAME DAY.</w:t>
      </w:r>
    </w:p>
    <w:p w14:paraId="5DE927ED" w14:textId="69EAA38B" w:rsidR="00712F53" w:rsidRPr="00C97933" w:rsidRDefault="00712F53" w:rsidP="00712F53">
      <w:pPr>
        <w:rPr>
          <w:sz w:val="24"/>
        </w:rPr>
      </w:pPr>
      <w:r w:rsidRPr="00C97933">
        <w:rPr>
          <w:sz w:val="24"/>
        </w:rPr>
        <w:t xml:space="preserve">Locate </w:t>
      </w:r>
      <w:r w:rsidR="00FF003D">
        <w:rPr>
          <w:color w:val="FF0000"/>
          <w:sz w:val="24"/>
        </w:rPr>
        <w:t>a</w:t>
      </w:r>
      <w:r w:rsidR="00F67CDD">
        <w:rPr>
          <w:color w:val="FF0000"/>
          <w:sz w:val="24"/>
        </w:rPr>
        <w:t>ll</w:t>
      </w:r>
      <w:r w:rsidRPr="00C97933">
        <w:rPr>
          <w:color w:val="FF0000"/>
          <w:sz w:val="24"/>
        </w:rPr>
        <w:t xml:space="preserve"> parts </w:t>
      </w:r>
      <w:r w:rsidRPr="00C97933">
        <w:rPr>
          <w:sz w:val="24"/>
        </w:rPr>
        <w:t>of what you are to deliver --- cold bags</w:t>
      </w:r>
      <w:r w:rsidR="008D0756" w:rsidRPr="00C97933">
        <w:rPr>
          <w:sz w:val="24"/>
        </w:rPr>
        <w:t xml:space="preserve"> (one per client with name on outside</w:t>
      </w:r>
      <w:r w:rsidR="00320A30" w:rsidRPr="00C97933">
        <w:rPr>
          <w:sz w:val="24"/>
        </w:rPr>
        <w:t xml:space="preserve"> of the bag).  Cold bags for Routes 2 and 3 will be found in coolers near the drivers’ table and, perhaps, a bag or two in the refrigerator.  Cold bags for routes 1, 4, 5, 6, 7 will be in the refrigerator nearest the kitchen windows and will be marked with route numbers.</w:t>
      </w:r>
      <w:r w:rsidR="00C97933">
        <w:rPr>
          <w:sz w:val="24"/>
        </w:rPr>
        <w:t xml:space="preserve"> Please ask kitchen assistants if you have any questions or concerns.</w:t>
      </w:r>
      <w:r w:rsidR="00EE3F82">
        <w:rPr>
          <w:sz w:val="24"/>
        </w:rPr>
        <w:t xml:space="preserve"> </w:t>
      </w:r>
      <w:r w:rsidR="00B66312">
        <w:rPr>
          <w:sz w:val="24"/>
        </w:rPr>
        <w:t xml:space="preserve">A tally of bags </w:t>
      </w:r>
      <w:r w:rsidR="00EE3F82">
        <w:rPr>
          <w:sz w:val="24"/>
        </w:rPr>
        <w:t xml:space="preserve">or </w:t>
      </w:r>
      <w:proofErr w:type="gramStart"/>
      <w:r w:rsidR="00EE3F82">
        <w:rPr>
          <w:sz w:val="24"/>
        </w:rPr>
        <w:t>cooler</w:t>
      </w:r>
      <w:proofErr w:type="gramEnd"/>
      <w:r w:rsidR="00EE3F82">
        <w:rPr>
          <w:sz w:val="24"/>
        </w:rPr>
        <w:t xml:space="preserve"> will be on white board on refrigerator. </w:t>
      </w:r>
    </w:p>
    <w:p w14:paraId="54AD9D8B" w14:textId="48D5147D" w:rsidR="00B11096" w:rsidRPr="00C97933" w:rsidRDefault="00320A30" w:rsidP="00712F53">
      <w:pPr>
        <w:rPr>
          <w:sz w:val="24"/>
        </w:rPr>
      </w:pPr>
      <w:r w:rsidRPr="00C97933">
        <w:rPr>
          <w:b/>
          <w:color w:val="FF0000"/>
          <w:sz w:val="24"/>
        </w:rPr>
        <w:t xml:space="preserve">PLEASE CHECK </w:t>
      </w:r>
      <w:proofErr w:type="gramStart"/>
      <w:r w:rsidRPr="00C97933">
        <w:rPr>
          <w:b/>
          <w:color w:val="FF0000"/>
          <w:sz w:val="24"/>
        </w:rPr>
        <w:t>REFRIDGERATOR</w:t>
      </w:r>
      <w:proofErr w:type="gramEnd"/>
      <w:r w:rsidRPr="00C97933">
        <w:rPr>
          <w:b/>
          <w:color w:val="FF0000"/>
          <w:sz w:val="24"/>
        </w:rPr>
        <w:t xml:space="preserve"> CAREFULLY</w:t>
      </w:r>
      <w:r w:rsidR="00B11096" w:rsidRPr="00C97933">
        <w:rPr>
          <w:sz w:val="24"/>
        </w:rPr>
        <w:t xml:space="preserve">, so you won’t have to return to kitchen after leaving for your route. If you have any questions, </w:t>
      </w:r>
      <w:r w:rsidR="00C97933">
        <w:rPr>
          <w:sz w:val="24"/>
        </w:rPr>
        <w:t>please do not hesitate to ask.</w:t>
      </w:r>
    </w:p>
    <w:p w14:paraId="2381AD4C" w14:textId="77777777" w:rsidR="00723FBD" w:rsidRPr="00C97933" w:rsidRDefault="00723FBD" w:rsidP="00712F53">
      <w:pPr>
        <w:rPr>
          <w:sz w:val="24"/>
        </w:rPr>
      </w:pPr>
      <w:r w:rsidRPr="00C97933">
        <w:rPr>
          <w:sz w:val="24"/>
        </w:rPr>
        <w:t>WHEN MAKING DELIVERIES:</w:t>
      </w:r>
    </w:p>
    <w:p w14:paraId="40E2013E" w14:textId="70FAB83F" w:rsidR="00723FBD" w:rsidRPr="00FF003D" w:rsidRDefault="00723FBD" w:rsidP="00712F53">
      <w:pPr>
        <w:rPr>
          <w:sz w:val="24"/>
          <w:u w:val="single"/>
        </w:rPr>
      </w:pPr>
      <w:r w:rsidRPr="00C97933">
        <w:rPr>
          <w:sz w:val="24"/>
        </w:rPr>
        <w:t xml:space="preserve">Follow the route listing as closely as possible </w:t>
      </w:r>
      <w:r w:rsidR="00CC5E38" w:rsidRPr="00C97933">
        <w:rPr>
          <w:sz w:val="24"/>
        </w:rPr>
        <w:t>….</w:t>
      </w:r>
      <w:r w:rsidRPr="00C97933">
        <w:rPr>
          <w:sz w:val="24"/>
        </w:rPr>
        <w:t xml:space="preserve"> </w:t>
      </w:r>
      <w:proofErr w:type="gramStart"/>
      <w:r w:rsidRPr="00C97933">
        <w:rPr>
          <w:sz w:val="24"/>
        </w:rPr>
        <w:t>it</w:t>
      </w:r>
      <w:proofErr w:type="gramEnd"/>
      <w:r w:rsidRPr="00C97933">
        <w:rPr>
          <w:sz w:val="24"/>
        </w:rPr>
        <w:t xml:space="preserve"> is set up so that trays, bags, and route books correspond.  Route books on </w:t>
      </w:r>
      <w:r w:rsidR="004648A7" w:rsidRPr="00C97933">
        <w:rPr>
          <w:sz w:val="24"/>
        </w:rPr>
        <w:t>the driver’s</w:t>
      </w:r>
      <w:r w:rsidRPr="00C97933">
        <w:rPr>
          <w:sz w:val="24"/>
        </w:rPr>
        <w:t xml:space="preserve"> table will often have specific instructions about delivery, so please read all directions and instructions carefully.  </w:t>
      </w:r>
      <w:r w:rsidR="00C97933">
        <w:rPr>
          <w:sz w:val="24"/>
        </w:rPr>
        <w:t>If you choose to c</w:t>
      </w:r>
      <w:r w:rsidRPr="00C97933">
        <w:rPr>
          <w:sz w:val="24"/>
        </w:rPr>
        <w:t xml:space="preserve">opy instructions </w:t>
      </w:r>
      <w:r w:rsidR="00C97933">
        <w:rPr>
          <w:sz w:val="24"/>
        </w:rPr>
        <w:t>rather than take the master driver book</w:t>
      </w:r>
      <w:r w:rsidR="00FF003D">
        <w:rPr>
          <w:sz w:val="24"/>
        </w:rPr>
        <w:t xml:space="preserve"> with you</w:t>
      </w:r>
      <w:r w:rsidR="00C97933">
        <w:rPr>
          <w:sz w:val="24"/>
        </w:rPr>
        <w:t xml:space="preserve">, be sure to </w:t>
      </w:r>
      <w:r w:rsidRPr="00FF003D">
        <w:rPr>
          <w:sz w:val="24"/>
          <w:u w:val="single"/>
        </w:rPr>
        <w:t>carefully</w:t>
      </w:r>
      <w:r w:rsidR="005529C8" w:rsidRPr="00FF003D">
        <w:rPr>
          <w:sz w:val="24"/>
          <w:u w:val="single"/>
        </w:rPr>
        <w:t xml:space="preserve"> </w:t>
      </w:r>
      <w:r w:rsidR="00C97933" w:rsidRPr="00FF003D">
        <w:rPr>
          <w:sz w:val="24"/>
          <w:u w:val="single"/>
        </w:rPr>
        <w:t xml:space="preserve">copy all instructions as they are specific to </w:t>
      </w:r>
      <w:r w:rsidR="005529C8" w:rsidRPr="00FF003D">
        <w:rPr>
          <w:sz w:val="24"/>
          <w:u w:val="single"/>
        </w:rPr>
        <w:t>each client</w:t>
      </w:r>
      <w:r w:rsidR="00C97933" w:rsidRPr="00FF003D">
        <w:rPr>
          <w:sz w:val="24"/>
          <w:u w:val="single"/>
        </w:rPr>
        <w:t xml:space="preserve">.  Changes occur frequently and you cannot assume that the </w:t>
      </w:r>
      <w:r w:rsidR="00FF003D">
        <w:rPr>
          <w:sz w:val="24"/>
          <w:u w:val="single"/>
        </w:rPr>
        <w:t>instructions</w:t>
      </w:r>
      <w:r w:rsidR="00C97933" w:rsidRPr="00FF003D">
        <w:rPr>
          <w:sz w:val="24"/>
          <w:u w:val="single"/>
        </w:rPr>
        <w:t xml:space="preserve"> </w:t>
      </w:r>
      <w:r w:rsidR="007B3EA8" w:rsidRPr="00FF003D">
        <w:rPr>
          <w:sz w:val="24"/>
          <w:u w:val="single"/>
        </w:rPr>
        <w:t>have</w:t>
      </w:r>
      <w:r w:rsidR="00C97933" w:rsidRPr="00FF003D">
        <w:rPr>
          <w:sz w:val="24"/>
          <w:u w:val="single"/>
        </w:rPr>
        <w:t xml:space="preserve"> stayed the same.</w:t>
      </w:r>
    </w:p>
    <w:p w14:paraId="3956900D" w14:textId="3E4FDB6F" w:rsidR="008A1E3A" w:rsidRDefault="008A1E3A" w:rsidP="00712F53">
      <w:pPr>
        <w:rPr>
          <w:sz w:val="24"/>
        </w:rPr>
      </w:pPr>
      <w:r w:rsidRPr="00C97933">
        <w:rPr>
          <w:sz w:val="24"/>
        </w:rPr>
        <w:t xml:space="preserve">Each client will receive </w:t>
      </w:r>
      <w:r w:rsidR="00282334" w:rsidRPr="00C97933">
        <w:rPr>
          <w:sz w:val="24"/>
        </w:rPr>
        <w:t>one hot tray and one cold bag……</w:t>
      </w:r>
      <w:r w:rsidRPr="00C97933">
        <w:rPr>
          <w:sz w:val="24"/>
        </w:rPr>
        <w:t>unless otherwise notified by staff. AT TIMES THERE WILL BE MORE THAN ONE CLIENT PER ADDRESS.  STILL ONE BAG AND ONE TRAY PER CLIENT… UNLESS OTHERSWISE NOTIFIED.</w:t>
      </w:r>
      <w:r w:rsidR="00E751C2">
        <w:rPr>
          <w:sz w:val="24"/>
        </w:rPr>
        <w:t xml:space="preserve"> </w:t>
      </w:r>
      <w:r w:rsidR="003E0420">
        <w:rPr>
          <w:sz w:val="24"/>
        </w:rPr>
        <w:t>Friday,</w:t>
      </w:r>
      <w:r w:rsidR="00E751C2">
        <w:rPr>
          <w:sz w:val="24"/>
        </w:rPr>
        <w:t xml:space="preserve"> </w:t>
      </w:r>
      <w:r w:rsidR="00E751C2">
        <w:rPr>
          <w:sz w:val="24"/>
        </w:rPr>
        <w:lastRenderedPageBreak/>
        <w:t xml:space="preserve">we deliver </w:t>
      </w:r>
      <w:r w:rsidR="00487D87">
        <w:rPr>
          <w:sz w:val="24"/>
        </w:rPr>
        <w:t xml:space="preserve">weekend meals for Saturday and Sunday. These bags will be bagged separately.  </w:t>
      </w:r>
      <w:r w:rsidR="003E37BB">
        <w:rPr>
          <w:sz w:val="24"/>
        </w:rPr>
        <w:t xml:space="preserve">Name of client and route number will be marked on bag. </w:t>
      </w:r>
    </w:p>
    <w:p w14:paraId="6D25AD39" w14:textId="03E014B4" w:rsidR="00935640" w:rsidRPr="00C97933" w:rsidRDefault="001253AF" w:rsidP="00712F53">
      <w:pPr>
        <w:rPr>
          <w:sz w:val="24"/>
        </w:rPr>
      </w:pPr>
      <w:r>
        <w:rPr>
          <w:sz w:val="24"/>
        </w:rPr>
        <w:t xml:space="preserve">Drivers should not enter the residence unless instructed to do so. </w:t>
      </w:r>
    </w:p>
    <w:p w14:paraId="5F0D6189" w14:textId="77777777" w:rsidR="005529C8" w:rsidRPr="00C97933" w:rsidRDefault="008A1E3A" w:rsidP="00712F53">
      <w:pPr>
        <w:rPr>
          <w:color w:val="FF0000"/>
          <w:sz w:val="24"/>
        </w:rPr>
      </w:pPr>
      <w:r w:rsidRPr="00C97933">
        <w:rPr>
          <w:sz w:val="24"/>
        </w:rPr>
        <w:t xml:space="preserve">If client does not answer after knocking </w:t>
      </w:r>
      <w:r w:rsidRPr="00FF003D">
        <w:rPr>
          <w:sz w:val="28"/>
        </w:rPr>
        <w:t>(</w:t>
      </w:r>
      <w:r w:rsidRPr="00FF003D">
        <w:rPr>
          <w:b/>
          <w:sz w:val="28"/>
          <w:u w:val="single"/>
        </w:rPr>
        <w:t>unless instructions on route book indicate differently</w:t>
      </w:r>
      <w:r w:rsidRPr="00FF003D">
        <w:rPr>
          <w:sz w:val="28"/>
        </w:rPr>
        <w:t xml:space="preserve">), </w:t>
      </w:r>
      <w:r w:rsidRPr="00C97933">
        <w:rPr>
          <w:sz w:val="24"/>
        </w:rPr>
        <w:t xml:space="preserve">put tray and bag </w:t>
      </w:r>
      <w:r w:rsidR="00F3064A" w:rsidRPr="00C97933">
        <w:rPr>
          <w:sz w:val="24"/>
        </w:rPr>
        <w:t xml:space="preserve">between storm door/front door or on a nearby chair/table/porch. </w:t>
      </w:r>
      <w:r w:rsidR="00F3064A" w:rsidRPr="00C97933">
        <w:rPr>
          <w:color w:val="FF0000"/>
          <w:sz w:val="24"/>
        </w:rPr>
        <w:t xml:space="preserve">IF THERE ARE MEAL TRAYS AND BAGS FROM PREVIOUS DAYS, DISPOSE OF THESE MEALS IN TRASH AND CONTACT MOW Program Manager ASAP. </w:t>
      </w:r>
      <w:r w:rsidR="005529C8" w:rsidRPr="00C97933">
        <w:rPr>
          <w:color w:val="FF0000"/>
          <w:sz w:val="24"/>
        </w:rPr>
        <w:t>304-263-6622.</w:t>
      </w:r>
    </w:p>
    <w:p w14:paraId="48E1051C" w14:textId="5604E921" w:rsidR="008A1E3A" w:rsidRDefault="00F3064A" w:rsidP="00712F53">
      <w:pPr>
        <w:rPr>
          <w:sz w:val="24"/>
        </w:rPr>
      </w:pPr>
      <w:r w:rsidRPr="00C97933">
        <w:rPr>
          <w:sz w:val="24"/>
        </w:rPr>
        <w:t xml:space="preserve">Do not leave that day’s meal at the client’s home if </w:t>
      </w:r>
      <w:r w:rsidR="006E432C" w:rsidRPr="00C97933">
        <w:rPr>
          <w:sz w:val="24"/>
        </w:rPr>
        <w:t>the previous</w:t>
      </w:r>
      <w:r w:rsidRPr="00C97933">
        <w:rPr>
          <w:sz w:val="24"/>
        </w:rPr>
        <w:t xml:space="preserve"> </w:t>
      </w:r>
      <w:r w:rsidR="006E432C" w:rsidRPr="00C97933">
        <w:rPr>
          <w:sz w:val="24"/>
        </w:rPr>
        <w:t>day’s</w:t>
      </w:r>
      <w:r w:rsidRPr="00C97933">
        <w:rPr>
          <w:sz w:val="24"/>
        </w:rPr>
        <w:t xml:space="preserve"> meal is there. Give that day’s meal to someone else on your route. </w:t>
      </w:r>
      <w:r w:rsidR="00767EF3" w:rsidRPr="00C97933">
        <w:rPr>
          <w:sz w:val="24"/>
        </w:rPr>
        <w:t xml:space="preserve">Call our office </w:t>
      </w:r>
      <w:r w:rsidR="00C163FC">
        <w:rPr>
          <w:sz w:val="24"/>
        </w:rPr>
        <w:t xml:space="preserve">304-263-6622 </w:t>
      </w:r>
      <w:r w:rsidR="00C97933">
        <w:rPr>
          <w:sz w:val="24"/>
        </w:rPr>
        <w:t xml:space="preserve">immediately </w:t>
      </w:r>
      <w:r w:rsidR="00767EF3" w:rsidRPr="00C97933">
        <w:rPr>
          <w:sz w:val="24"/>
        </w:rPr>
        <w:t>and notify us that you were unable to deliver the meal to the client in person or that there was no answer.</w:t>
      </w:r>
      <w:r w:rsidR="005529C8" w:rsidRPr="00C97933">
        <w:rPr>
          <w:sz w:val="24"/>
        </w:rPr>
        <w:t xml:space="preserve"> The office will then notify the emergency contact person(s</w:t>
      </w:r>
      <w:proofErr w:type="gramStart"/>
      <w:r w:rsidR="005529C8" w:rsidRPr="00C97933">
        <w:rPr>
          <w:sz w:val="24"/>
        </w:rPr>
        <w:t>)</w:t>
      </w:r>
      <w:proofErr w:type="gramEnd"/>
      <w:r w:rsidR="005529C8" w:rsidRPr="00C97933">
        <w:rPr>
          <w:sz w:val="24"/>
        </w:rPr>
        <w:t xml:space="preserve"> so they are aware.</w:t>
      </w:r>
      <w:r w:rsidR="00C97933">
        <w:rPr>
          <w:sz w:val="24"/>
        </w:rPr>
        <w:t xml:space="preserve">  This service is vital as we are a </w:t>
      </w:r>
      <w:r w:rsidR="006E432C">
        <w:rPr>
          <w:sz w:val="24"/>
        </w:rPr>
        <w:t>lifeline</w:t>
      </w:r>
      <w:r w:rsidR="00C97933">
        <w:rPr>
          <w:sz w:val="24"/>
        </w:rPr>
        <w:t xml:space="preserve"> to clients who live alone and are isolated.</w:t>
      </w:r>
    </w:p>
    <w:p w14:paraId="37EB56BE" w14:textId="77777777" w:rsidR="00C97933" w:rsidRPr="00C97933" w:rsidRDefault="00C97933" w:rsidP="00712F53">
      <w:pPr>
        <w:rPr>
          <w:sz w:val="24"/>
        </w:rPr>
      </w:pPr>
    </w:p>
    <w:p w14:paraId="7B8DDA76" w14:textId="5A6B7D61" w:rsidR="00767EF3" w:rsidRPr="00C97933" w:rsidRDefault="00767EF3" w:rsidP="00712F53">
      <w:pPr>
        <w:rPr>
          <w:sz w:val="24"/>
        </w:rPr>
      </w:pPr>
      <w:r w:rsidRPr="00C97933">
        <w:rPr>
          <w:sz w:val="24"/>
        </w:rPr>
        <w:t>If you determine that a client has fallen, etc., and you feel that he/she needs medical attention, question the client, if able to respond, find out who to call (emergency contact/family/friend/neighbor).  Otherwise, call 911.  Call our office to report the activity.  Stay with the client or ask a neighbor to stay with the client until medical help arrives.</w:t>
      </w:r>
      <w:r w:rsidR="005529C8" w:rsidRPr="00C97933">
        <w:rPr>
          <w:sz w:val="24"/>
        </w:rPr>
        <w:t xml:space="preserve"> </w:t>
      </w:r>
    </w:p>
    <w:p w14:paraId="63453AF2" w14:textId="77777777" w:rsidR="00FD7AFC" w:rsidRPr="00C97933" w:rsidRDefault="00FD7AFC" w:rsidP="00712F53">
      <w:pPr>
        <w:rPr>
          <w:sz w:val="24"/>
        </w:rPr>
      </w:pPr>
      <w:r w:rsidRPr="00C97933">
        <w:rPr>
          <w:sz w:val="24"/>
        </w:rPr>
        <w:t>Drivers/volunteers should refuse to bring payments to our office for the clients.  You are under no obligation to do so.</w:t>
      </w:r>
    </w:p>
    <w:p w14:paraId="71F33DC3" w14:textId="42BB0A72" w:rsidR="008B7EF2" w:rsidRPr="00C97933" w:rsidRDefault="00C163FC" w:rsidP="00712F53">
      <w:pPr>
        <w:rPr>
          <w:sz w:val="24"/>
        </w:rPr>
      </w:pPr>
      <w:r>
        <w:rPr>
          <w:sz w:val="24"/>
        </w:rPr>
        <w:t>You are not required to do personal</w:t>
      </w:r>
      <w:r w:rsidR="00FD7AFC" w:rsidRPr="00C97933">
        <w:rPr>
          <w:sz w:val="24"/>
        </w:rPr>
        <w:t xml:space="preserve"> chores or favors for clients while delivering your route.  Some activities may put you or MOW organization in a liability situation.  Also, there are other clients awaiting their meals …. some diabetic. </w:t>
      </w:r>
      <w:r w:rsidR="008B7EF2" w:rsidRPr="00C97933">
        <w:rPr>
          <w:sz w:val="24"/>
        </w:rPr>
        <w:t xml:space="preserve"> IF A CLIENT ASKS YOU FOR MONEY OR OTHER ITEMS, UNDER </w:t>
      </w:r>
      <w:r w:rsidR="008B7EF2" w:rsidRPr="00C97933">
        <w:rPr>
          <w:sz w:val="24"/>
        </w:rPr>
        <w:t xml:space="preserve">NO CIRCUMSTANCES ARE YOU TO ACCOMMODATE THESE REQUESTS. </w:t>
      </w:r>
      <w:r>
        <w:rPr>
          <w:sz w:val="24"/>
        </w:rPr>
        <w:t xml:space="preserve">PLEASE </w:t>
      </w:r>
      <w:r w:rsidR="008B7EF2" w:rsidRPr="00C97933">
        <w:rPr>
          <w:sz w:val="24"/>
        </w:rPr>
        <w:t>REPORT THIS TO THE PROGRAM MANAGER.</w:t>
      </w:r>
    </w:p>
    <w:p w14:paraId="4B74E20A" w14:textId="1EBCA3AE" w:rsidR="00FD7AFC" w:rsidRPr="00C97933" w:rsidRDefault="008B7EF2" w:rsidP="00712F53">
      <w:pPr>
        <w:rPr>
          <w:sz w:val="24"/>
        </w:rPr>
      </w:pPr>
      <w:r w:rsidRPr="00C97933">
        <w:rPr>
          <w:sz w:val="24"/>
        </w:rPr>
        <w:t xml:space="preserve">MOW has no delivery service on the days Berkeley County Schools are CLOSED </w:t>
      </w:r>
      <w:r w:rsidR="005529C8" w:rsidRPr="00194033">
        <w:rPr>
          <w:sz w:val="24"/>
          <w:u w:val="single"/>
        </w:rPr>
        <w:t>due to inclement weather</w:t>
      </w:r>
      <w:r w:rsidRPr="00C97933">
        <w:rPr>
          <w:sz w:val="24"/>
        </w:rPr>
        <w:t>… SLEET, SNOW, ICE. ETC.   If schools are on a two-hour delay,</w:t>
      </w:r>
      <w:r w:rsidR="005529C8" w:rsidRPr="00C97933">
        <w:rPr>
          <w:sz w:val="24"/>
        </w:rPr>
        <w:t xml:space="preserve"> MOW will be on time and a regular schedule. </w:t>
      </w:r>
      <w:r w:rsidR="00194033">
        <w:rPr>
          <w:sz w:val="24"/>
        </w:rPr>
        <w:t xml:space="preserve">However, when there is a two-hour delay, </w:t>
      </w:r>
      <w:r w:rsidR="00194033" w:rsidRPr="00C97933">
        <w:rPr>
          <w:sz w:val="24"/>
        </w:rPr>
        <w:t>if</w:t>
      </w:r>
      <w:r w:rsidR="005529C8" w:rsidRPr="00C97933">
        <w:rPr>
          <w:sz w:val="24"/>
        </w:rPr>
        <w:t xml:space="preserve"> you do not feel safe driving, immediately contact our office so that arrangements can be made for a substitute driver.</w:t>
      </w:r>
    </w:p>
    <w:p w14:paraId="3424EE29" w14:textId="2D44AA5B" w:rsidR="00935640" w:rsidRPr="00C97933" w:rsidRDefault="004B2705" w:rsidP="00712F53">
      <w:pPr>
        <w:rPr>
          <w:sz w:val="24"/>
        </w:rPr>
      </w:pPr>
      <w:r w:rsidRPr="00C97933">
        <w:rPr>
          <w:sz w:val="24"/>
        </w:rPr>
        <w:t>Meals are</w:t>
      </w:r>
      <w:r w:rsidR="006E432C">
        <w:rPr>
          <w:sz w:val="24"/>
        </w:rPr>
        <w:t xml:space="preserve"> </w:t>
      </w:r>
      <w:r w:rsidR="00A201B5">
        <w:rPr>
          <w:sz w:val="24"/>
        </w:rPr>
        <w:t xml:space="preserve">delivered </w:t>
      </w:r>
      <w:r w:rsidR="00A201B5" w:rsidRPr="00C97933">
        <w:rPr>
          <w:sz w:val="24"/>
        </w:rPr>
        <w:t>all</w:t>
      </w:r>
      <w:r w:rsidRPr="00C97933">
        <w:rPr>
          <w:sz w:val="24"/>
        </w:rPr>
        <w:t xml:space="preserve"> weekday holidays except Thanksgiving, Thanksgiving </w:t>
      </w:r>
      <w:proofErr w:type="gramStart"/>
      <w:r w:rsidRPr="00C97933">
        <w:rPr>
          <w:sz w:val="24"/>
        </w:rPr>
        <w:t>Friday,  Christmas</w:t>
      </w:r>
      <w:proofErr w:type="gramEnd"/>
      <w:r w:rsidRPr="00C97933">
        <w:rPr>
          <w:sz w:val="24"/>
        </w:rPr>
        <w:t xml:space="preserve"> Day</w:t>
      </w:r>
      <w:r w:rsidR="00A201B5">
        <w:rPr>
          <w:sz w:val="24"/>
        </w:rPr>
        <w:t xml:space="preserve"> and New Years Day</w:t>
      </w:r>
      <w:r w:rsidRPr="00C97933">
        <w:rPr>
          <w:sz w:val="24"/>
        </w:rPr>
        <w:t xml:space="preserve">.  On those </w:t>
      </w:r>
      <w:r w:rsidR="000D559D" w:rsidRPr="00C97933">
        <w:rPr>
          <w:sz w:val="24"/>
        </w:rPr>
        <w:t>days,</w:t>
      </w:r>
      <w:r w:rsidRPr="00C97933">
        <w:rPr>
          <w:sz w:val="24"/>
        </w:rPr>
        <w:t xml:space="preserve"> we begin sending meals on the road </w:t>
      </w:r>
      <w:r w:rsidR="00194033">
        <w:rPr>
          <w:sz w:val="24"/>
        </w:rPr>
        <w:t>by</w:t>
      </w:r>
      <w:r w:rsidRPr="00C97933">
        <w:rPr>
          <w:sz w:val="24"/>
        </w:rPr>
        <w:t xml:space="preserve"> 10 am.</w:t>
      </w:r>
      <w:r w:rsidR="00194033">
        <w:rPr>
          <w:sz w:val="24"/>
        </w:rPr>
        <w:t xml:space="preserve"> Please plan on arriving by 9:30 am on those weekday holidays.</w:t>
      </w:r>
    </w:p>
    <w:p w14:paraId="1DB8EE41" w14:textId="77777777" w:rsidR="00935640" w:rsidRDefault="00194033" w:rsidP="00935640">
      <w:pPr>
        <w:jc w:val="center"/>
        <w:rPr>
          <w:rFonts w:ascii="Bookman Old Style" w:hAnsi="Bookman Old Style"/>
          <w:sz w:val="24"/>
        </w:rPr>
      </w:pPr>
      <w:r w:rsidRPr="00935640">
        <w:rPr>
          <w:rFonts w:ascii="Bookman Old Style" w:hAnsi="Bookman Old Style"/>
          <w:sz w:val="24"/>
        </w:rPr>
        <w:t>If you have any questions, please contact 304-263-6622.</w:t>
      </w:r>
      <w:r w:rsidR="00935640">
        <w:rPr>
          <w:rFonts w:ascii="Bookman Old Style" w:hAnsi="Bookman Old Style"/>
          <w:sz w:val="24"/>
        </w:rPr>
        <w:br/>
      </w:r>
      <w:r w:rsidRPr="00935640">
        <w:rPr>
          <w:rFonts w:ascii="Bookman Old Style" w:hAnsi="Bookman Old Style"/>
          <w:sz w:val="24"/>
        </w:rPr>
        <w:t xml:space="preserve">  </w:t>
      </w:r>
      <w:r w:rsidR="00A90D60" w:rsidRPr="00935640">
        <w:rPr>
          <w:rFonts w:ascii="Bookman Old Style" w:hAnsi="Bookman Old Style"/>
          <w:sz w:val="24"/>
        </w:rPr>
        <w:t xml:space="preserve">We could not complete our mission without volunteer drivers. </w:t>
      </w:r>
      <w:r w:rsidR="00935640">
        <w:rPr>
          <w:rFonts w:ascii="Bookman Old Style" w:hAnsi="Bookman Old Style"/>
          <w:sz w:val="24"/>
        </w:rPr>
        <w:t>We are the only food program in Berkeley County who deliver hot meals to the entire 322 square mile area of the county.</w:t>
      </w:r>
    </w:p>
    <w:p w14:paraId="41100432" w14:textId="734BBE9D" w:rsidR="00A90D60" w:rsidRPr="00935640" w:rsidRDefault="00A90D60" w:rsidP="00935640">
      <w:pPr>
        <w:jc w:val="center"/>
        <w:rPr>
          <w:rFonts w:ascii="Bookman Old Style" w:hAnsi="Bookman Old Style"/>
          <w:sz w:val="24"/>
        </w:rPr>
      </w:pPr>
      <w:r w:rsidRPr="00935640">
        <w:rPr>
          <w:rFonts w:ascii="Bookman Old Style" w:hAnsi="Bookman Old Style"/>
          <w:sz w:val="24"/>
        </w:rPr>
        <w:t xml:space="preserve"> Your time and effort sustain our </w:t>
      </w:r>
      <w:r w:rsidR="00935640">
        <w:rPr>
          <w:rFonts w:ascii="Bookman Old Style" w:hAnsi="Bookman Old Style"/>
          <w:sz w:val="24"/>
        </w:rPr>
        <w:t>p</w:t>
      </w:r>
      <w:r w:rsidRPr="00935640">
        <w:rPr>
          <w:rFonts w:ascii="Bookman Old Style" w:hAnsi="Bookman Old Style"/>
          <w:sz w:val="24"/>
        </w:rPr>
        <w:t xml:space="preserve">rogram. THANK </w:t>
      </w:r>
      <w:r w:rsidR="007B2DF9" w:rsidRPr="00935640">
        <w:rPr>
          <w:rFonts w:ascii="Bookman Old Style" w:hAnsi="Bookman Old Style"/>
          <w:sz w:val="24"/>
        </w:rPr>
        <w:t>YOU!</w:t>
      </w:r>
      <w:r w:rsidRPr="00935640">
        <w:rPr>
          <w:rFonts w:ascii="Bookman Old Style" w:hAnsi="Bookman Old Style"/>
          <w:sz w:val="24"/>
        </w:rPr>
        <w:t>!</w:t>
      </w:r>
    </w:p>
    <w:p w14:paraId="0D081B98" w14:textId="77777777" w:rsidR="00A90D60" w:rsidRPr="00935640" w:rsidRDefault="00A90D60" w:rsidP="00A90D60">
      <w:pPr>
        <w:jc w:val="center"/>
        <w:rPr>
          <w:b/>
          <w:sz w:val="36"/>
        </w:rPr>
      </w:pPr>
      <w:r w:rsidRPr="00935640">
        <w:rPr>
          <w:b/>
          <w:sz w:val="36"/>
        </w:rPr>
        <w:t>Mission Statement</w:t>
      </w:r>
    </w:p>
    <w:p w14:paraId="09E047BE" w14:textId="21EE44D4" w:rsidR="00712F53" w:rsidRPr="00935640" w:rsidRDefault="00A90D60" w:rsidP="00935640">
      <w:pPr>
        <w:jc w:val="center"/>
        <w:rPr>
          <w:sz w:val="32"/>
        </w:rPr>
      </w:pPr>
      <w:r w:rsidRPr="00935640">
        <w:rPr>
          <w:sz w:val="32"/>
        </w:rPr>
        <w:t xml:space="preserve">Berkeley County Meals on Wheels, Inc.  (non-profit), provides hot, nutritional, low-cost, home-delivered meals for HOMEBOUND seniors and /or </w:t>
      </w:r>
      <w:r w:rsidR="007B3EA8">
        <w:rPr>
          <w:sz w:val="32"/>
        </w:rPr>
        <w:t xml:space="preserve">disabled </w:t>
      </w:r>
      <w:r w:rsidRPr="00935640">
        <w:rPr>
          <w:sz w:val="32"/>
        </w:rPr>
        <w:t xml:space="preserve">residents of Berkeley County, enabling recipients receiving this service to sustain their independence within their homes. Celebrating </w:t>
      </w:r>
      <w:r w:rsidR="00851539">
        <w:rPr>
          <w:sz w:val="32"/>
        </w:rPr>
        <w:t>53</w:t>
      </w:r>
      <w:r w:rsidRPr="00935640">
        <w:rPr>
          <w:sz w:val="32"/>
        </w:rPr>
        <w:t xml:space="preserve"> years in our community!!!</w:t>
      </w:r>
    </w:p>
    <w:p w14:paraId="7C2CFDF1" w14:textId="77777777" w:rsidR="005779B4" w:rsidRPr="00B25E7C" w:rsidRDefault="005779B4" w:rsidP="005779B4">
      <w:pPr>
        <w:rPr>
          <w:sz w:val="28"/>
        </w:rPr>
      </w:pPr>
    </w:p>
    <w:sectPr w:rsidR="005779B4" w:rsidRPr="00B25E7C" w:rsidSect="00B77D0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9B4"/>
    <w:rsid w:val="00040A58"/>
    <w:rsid w:val="0007261B"/>
    <w:rsid w:val="000B4A82"/>
    <w:rsid w:val="000D559D"/>
    <w:rsid w:val="001253AF"/>
    <w:rsid w:val="00194033"/>
    <w:rsid w:val="002178E3"/>
    <w:rsid w:val="00282334"/>
    <w:rsid w:val="002D15C0"/>
    <w:rsid w:val="00320A30"/>
    <w:rsid w:val="003E0420"/>
    <w:rsid w:val="003E37BB"/>
    <w:rsid w:val="003E7033"/>
    <w:rsid w:val="004054A1"/>
    <w:rsid w:val="004648A7"/>
    <w:rsid w:val="00487D87"/>
    <w:rsid w:val="004B2705"/>
    <w:rsid w:val="005529C8"/>
    <w:rsid w:val="005779B4"/>
    <w:rsid w:val="005D58E7"/>
    <w:rsid w:val="00601B24"/>
    <w:rsid w:val="006E432C"/>
    <w:rsid w:val="00712F53"/>
    <w:rsid w:val="00723FBD"/>
    <w:rsid w:val="00767EF3"/>
    <w:rsid w:val="0077746A"/>
    <w:rsid w:val="00790A0A"/>
    <w:rsid w:val="007B2DF9"/>
    <w:rsid w:val="007B3EA8"/>
    <w:rsid w:val="007D5FB6"/>
    <w:rsid w:val="00801398"/>
    <w:rsid w:val="00816932"/>
    <w:rsid w:val="00822F2A"/>
    <w:rsid w:val="00851539"/>
    <w:rsid w:val="008A1E3A"/>
    <w:rsid w:val="008B7EF2"/>
    <w:rsid w:val="008D0756"/>
    <w:rsid w:val="00935640"/>
    <w:rsid w:val="00974C12"/>
    <w:rsid w:val="009862A2"/>
    <w:rsid w:val="009926D3"/>
    <w:rsid w:val="009B3791"/>
    <w:rsid w:val="00A03B7F"/>
    <w:rsid w:val="00A201B5"/>
    <w:rsid w:val="00A801B5"/>
    <w:rsid w:val="00A90D60"/>
    <w:rsid w:val="00A912DF"/>
    <w:rsid w:val="00B11096"/>
    <w:rsid w:val="00B25E7C"/>
    <w:rsid w:val="00B66312"/>
    <w:rsid w:val="00B77D0A"/>
    <w:rsid w:val="00BA0389"/>
    <w:rsid w:val="00C163FC"/>
    <w:rsid w:val="00C97933"/>
    <w:rsid w:val="00CB078B"/>
    <w:rsid w:val="00CC220D"/>
    <w:rsid w:val="00CC5E38"/>
    <w:rsid w:val="00D563F5"/>
    <w:rsid w:val="00E61133"/>
    <w:rsid w:val="00E751C2"/>
    <w:rsid w:val="00EB5250"/>
    <w:rsid w:val="00EC2EB5"/>
    <w:rsid w:val="00EE01D1"/>
    <w:rsid w:val="00EE3F82"/>
    <w:rsid w:val="00F3064A"/>
    <w:rsid w:val="00F67CDD"/>
    <w:rsid w:val="00FD793F"/>
    <w:rsid w:val="00FD7AFC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3F2F9"/>
  <w15:chartTrackingRefBased/>
  <w15:docId w15:val="{A136A5E5-D75E-4BA5-A596-DC5172C7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Spiker</dc:creator>
  <cp:keywords/>
  <dc:description/>
  <cp:lastModifiedBy>Meals On Wheels</cp:lastModifiedBy>
  <cp:revision>2</cp:revision>
  <cp:lastPrinted>2018-03-16T13:33:00Z</cp:lastPrinted>
  <dcterms:created xsi:type="dcterms:W3CDTF">2024-04-15T17:51:00Z</dcterms:created>
  <dcterms:modified xsi:type="dcterms:W3CDTF">2024-04-15T17:51:00Z</dcterms:modified>
</cp:coreProperties>
</file>